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1D" w:rsidRDefault="002F7D1D" w:rsidP="002F7D1D">
      <w:pPr>
        <w:pStyle w:val="Standard"/>
        <w:jc w:val="center"/>
      </w:pPr>
      <w:r>
        <w:t>Муниципальное бюджетное дошкольное образовательное учреждение</w:t>
      </w:r>
    </w:p>
    <w:p w:rsidR="002F7D1D" w:rsidRDefault="002F7D1D" w:rsidP="002F7D1D">
      <w:pPr>
        <w:pStyle w:val="Standard"/>
        <w:jc w:val="center"/>
      </w:pPr>
      <w:r>
        <w:t>«Детский сад №35 «Малышок»</w:t>
      </w: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jc w:val="center"/>
      </w:pPr>
    </w:p>
    <w:p w:rsidR="002F7D1D" w:rsidRDefault="002F7D1D" w:rsidP="002F7D1D">
      <w:pPr>
        <w:pStyle w:val="Standard"/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Семинар-практикум для воспитателей</w:t>
      </w:r>
    </w:p>
    <w:p w:rsidR="002F7D1D" w:rsidRPr="00A608FD" w:rsidRDefault="002F7D1D" w:rsidP="002F7D1D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A608FD">
        <w:rPr>
          <w:rFonts w:cs="Times New Roman"/>
          <w:b/>
          <w:sz w:val="32"/>
          <w:szCs w:val="32"/>
        </w:rPr>
        <w:t>«</w:t>
      </w:r>
      <w:r>
        <w:rPr>
          <w:rFonts w:cs="Times New Roman"/>
          <w:b/>
          <w:sz w:val="32"/>
          <w:szCs w:val="32"/>
        </w:rPr>
        <w:t xml:space="preserve">Технология </w:t>
      </w:r>
      <w:proofErr w:type="spellStart"/>
      <w:r>
        <w:rPr>
          <w:rFonts w:cs="Times New Roman"/>
          <w:b/>
          <w:sz w:val="32"/>
          <w:szCs w:val="32"/>
        </w:rPr>
        <w:t>Виммельбух</w:t>
      </w:r>
      <w:proofErr w:type="spellEnd"/>
      <w:r>
        <w:rPr>
          <w:rFonts w:cs="Times New Roman"/>
          <w:b/>
          <w:sz w:val="32"/>
          <w:szCs w:val="32"/>
        </w:rPr>
        <w:t xml:space="preserve"> – современный подход к организации речевого развития детей</w:t>
      </w:r>
      <w:r w:rsidRPr="00A608FD">
        <w:rPr>
          <w:rFonts w:cs="Times New Roman"/>
          <w:b/>
          <w:sz w:val="32"/>
          <w:szCs w:val="32"/>
        </w:rPr>
        <w:t>»</w:t>
      </w: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right"/>
        <w:rPr>
          <w:sz w:val="28"/>
          <w:szCs w:val="28"/>
        </w:rPr>
      </w:pPr>
    </w:p>
    <w:p w:rsidR="002F7D1D" w:rsidRDefault="002F7D1D" w:rsidP="002F7D1D">
      <w:pPr>
        <w:pStyle w:val="Standard"/>
        <w:jc w:val="right"/>
        <w:rPr>
          <w:sz w:val="28"/>
          <w:szCs w:val="28"/>
        </w:rPr>
      </w:pPr>
    </w:p>
    <w:p w:rsidR="002F7D1D" w:rsidRDefault="002F7D1D" w:rsidP="002F7D1D">
      <w:pPr>
        <w:pStyle w:val="Standard"/>
        <w:jc w:val="right"/>
        <w:rPr>
          <w:sz w:val="28"/>
          <w:szCs w:val="28"/>
        </w:rPr>
      </w:pPr>
    </w:p>
    <w:p w:rsidR="002F7D1D" w:rsidRDefault="002F7D1D" w:rsidP="002F7D1D">
      <w:pPr>
        <w:pStyle w:val="Standard"/>
        <w:jc w:val="right"/>
        <w:rPr>
          <w:sz w:val="28"/>
          <w:szCs w:val="28"/>
        </w:rPr>
      </w:pPr>
    </w:p>
    <w:p w:rsidR="002F7D1D" w:rsidRDefault="002F7D1D" w:rsidP="002F7D1D">
      <w:pPr>
        <w:pStyle w:val="Standard"/>
        <w:jc w:val="right"/>
        <w:rPr>
          <w:sz w:val="28"/>
          <w:szCs w:val="28"/>
        </w:rPr>
      </w:pPr>
    </w:p>
    <w:p w:rsidR="002F7D1D" w:rsidRDefault="002F7D1D" w:rsidP="002F7D1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Суханова Е.В. </w:t>
      </w: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b/>
          <w:bCs/>
          <w:sz w:val="32"/>
          <w:szCs w:val="32"/>
        </w:rPr>
      </w:pPr>
    </w:p>
    <w:p w:rsidR="002F7D1D" w:rsidRDefault="002F7D1D" w:rsidP="002F7D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Шадринск</w:t>
      </w:r>
    </w:p>
    <w:p w:rsidR="00684CA8" w:rsidRPr="00684CA8" w:rsidRDefault="00C94557" w:rsidP="005665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связной речи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- с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так к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категория речевого развития 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владение ребёнком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речевыми навыками, как: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онетическими,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лексическими,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грамматическими,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F3357"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F3357"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57"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 другом, </w:t>
      </w:r>
      <w:proofErr w:type="gramStart"/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F335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</w:t>
      </w:r>
      <w:r w:rsidR="001A182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формирование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</w:t>
      </w:r>
      <w:r w:rsidR="001A182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</w:t>
      </w:r>
      <w:r w:rsidR="001A182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связано с уровнем 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</w:t>
      </w:r>
      <w:r w:rsidR="00684CA8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познавательных потребностей</w:t>
      </w:r>
      <w:r w:rsidR="001A1827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  <w:r w:rsidR="00DA138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12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категории в комплексе можно развивать, применяя образовательную технологию</w:t>
      </w:r>
      <w:r w:rsidR="00054B35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54B35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657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иммельбух</w:t>
      </w:r>
      <w:proofErr w:type="spellEnd"/>
      <w:r w:rsidR="0056657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</w:t>
      </w:r>
      <w:r w:rsidR="00684CA8" w:rsidRPr="00684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</w:p>
    <w:p w:rsidR="00684CA8" w:rsidRPr="006E3434" w:rsidRDefault="00684CA8" w:rsidP="00684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r w:rsidR="0056657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универсальна и результативна.</w:t>
      </w:r>
    </w:p>
    <w:p w:rsidR="00566579" w:rsidRPr="006E3434" w:rsidRDefault="00566579" w:rsidP="00684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6579" w:rsidRPr="00684CA8" w:rsidRDefault="00566579" w:rsidP="00E45B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прои</w:t>
      </w:r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книжного жанра, который придумал художник Али </w:t>
      </w:r>
      <w:proofErr w:type="spellStart"/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Митгуш</w:t>
      </w:r>
      <w:proofErr w:type="spellEnd"/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5B06" w:rsidRPr="006E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кругосветного путешествия он пытался собрать все впечатления и понял, что максимально точно может сделать это не словами, а множеством зарисовок. </w:t>
      </w:r>
    </w:p>
    <w:p w:rsidR="00057761" w:rsidRPr="006E3434" w:rsidRDefault="00536503" w:rsidP="00A365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>wimmeln</w:t>
      </w:r>
      <w:proofErr w:type="spellEnd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роиться, </w:t>
      </w:r>
      <w:proofErr w:type="spellStart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>Вuch</w:t>
      </w:r>
      <w:proofErr w:type="spellEnd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книга, </w:t>
      </w:r>
      <w:proofErr w:type="spellStart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proofErr w:type="gramStart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>.е</w:t>
      </w:r>
      <w:proofErr w:type="spellEnd"/>
      <w:proofErr w:type="gramEnd"/>
      <w:r w:rsidR="000D0BB2" w:rsidRPr="006E343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«изобилующая, мельтешащая книга». </w:t>
      </w:r>
      <w:r w:rsidR="00E45B06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этих книг, является отсутствие (полное или частичное) текста и обилие всевозможных рисунков и деталей по различным </w:t>
      </w:r>
      <w:r w:rsidR="00A3656C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темам </w:t>
      </w:r>
      <w:r w:rsidR="00A3656C" w:rsidRPr="006E34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3656C" w:rsidRPr="006E34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демонстрирую </w:t>
      </w:r>
      <w:proofErr w:type="spellStart"/>
      <w:r w:rsidR="00A3656C" w:rsidRPr="006E34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виммельбухи</w:t>
      </w:r>
      <w:proofErr w:type="spellEnd"/>
      <w:r w:rsidR="00A3656C" w:rsidRPr="006E343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57761" w:rsidRPr="006E3434" w:rsidRDefault="00057761" w:rsidP="001776A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развивают внимательность,</w:t>
      </w:r>
      <w:r w:rsidR="00671F3E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оображение и тренируют память ребёнка. Большой плюс этих книг в том, что они дают возможность ребёнку придумать сюжет и истории героев самостоятельно, а в процессе обсуждения, происходит пополнение словарного запаса.</w:t>
      </w:r>
    </w:p>
    <w:p w:rsidR="00536503" w:rsidRPr="006E3434" w:rsidRDefault="00536503" w:rsidP="00D0714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какой возраст </w:t>
      </w:r>
      <w:proofErr w:type="gramStart"/>
      <w:r w:rsidR="00D0714F"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рассчитаны</w:t>
      </w:r>
      <w:proofErr w:type="gramEnd"/>
      <w:r w:rsidR="00D0714F"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536503" w:rsidRPr="006E3434" w:rsidRDefault="00536503" w:rsidP="00C25B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практически любого возраста откроет в них что-то для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себя. </w:t>
      </w: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в работе с детьми уже с 1,5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Один разворот можно рассматривать на протяжении 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новые предметы, слова и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истории.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4 годам можно увеличивать объём рассказа, искать на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 более мелкие детали, считать предметы или, например,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слова, начинающие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определённого звука. К 5-6 годам 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учится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составлять рассказы. Для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словарного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ребёнку слова-синонимы, задавать вопросы «зачем?»,</w:t>
      </w:r>
      <w:r w:rsidR="001776A9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так пр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оизошло?», «а что было бы если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Можно попросить ребёнка найти какой-то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запомнить что нарисовано в правом нижнем углу, к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примеру, а </w:t>
      </w:r>
      <w:proofErr w:type="gram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proofErr w:type="gramEnd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 эту часть страницы, вспомнить и назвать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нарисованные предметы.</w:t>
      </w:r>
    </w:p>
    <w:p w:rsidR="00C25BD4" w:rsidRPr="006E3434" w:rsidRDefault="00C25BD4" w:rsidP="00C25B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Плюсы работы с </w:t>
      </w: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виммельбухом</w:t>
      </w:r>
      <w:proofErr w:type="spellEnd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5BD4" w:rsidRPr="006E3434" w:rsidRDefault="00C25BD4" w:rsidP="00C25BD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азвороты </w:t>
      </w:r>
      <w:proofErr w:type="spellStart"/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виммельбухов</w:t>
      </w:r>
      <w:proofErr w:type="spellEnd"/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множество сюжетных линий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столько деталей, что по ним можно сочинять невероятное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историй. Это прекрасно помогает в развитии речи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C25BD4" w:rsidRPr="006E3434" w:rsidRDefault="00C25BD4" w:rsidP="00C25BD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виммельбухах</w:t>
      </w:r>
      <w:proofErr w:type="spellEnd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разнообразна,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каждый ребёнок сможет найти для себя что-то интересное. </w:t>
      </w:r>
    </w:p>
    <w:p w:rsidR="00D0714F" w:rsidRPr="006E3434" w:rsidRDefault="00C25BD4" w:rsidP="00D0714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иммельбухи</w:t>
      </w:r>
      <w:proofErr w:type="spellEnd"/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помогают в развитии внимания, логики и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фантазии, знакомят детей с многообразием окружающего мира. </w:t>
      </w:r>
    </w:p>
    <w:p w:rsidR="00536503" w:rsidRPr="006E3434" w:rsidRDefault="00D0714F" w:rsidP="00D0714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иммельбухах</w:t>
      </w:r>
      <w:proofErr w:type="spellEnd"/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прорисованы даже мелкие детали, в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числе и лица персонажей. Вопросы, направленные на чувства,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персонажей, помогут решить не только развивающие задачи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(социально-личностного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характера),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C25BD4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состояние ребенка в данный момент.</w:t>
      </w:r>
    </w:p>
    <w:p w:rsidR="00536503" w:rsidRPr="006E3434" w:rsidRDefault="0084433B" w:rsidP="00733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развитием 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связной монологической речи</w:t>
      </w:r>
      <w:r w:rsidR="00536503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124" w:rsidRDefault="00144124" w:rsidP="0014412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персонажей и предметов;</w:t>
      </w:r>
    </w:p>
    <w:p w:rsidR="00144124" w:rsidRDefault="00144124" w:rsidP="0014412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зеркала называем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предметов, с помощью лупы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предмет;</w:t>
      </w:r>
    </w:p>
    <w:p w:rsidR="00144124" w:rsidRDefault="00144124" w:rsidP="0014412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назовет действий персонажей</w:t>
      </w:r>
    </w:p>
    <w:p w:rsidR="00144124" w:rsidRPr="006E3434" w:rsidRDefault="00144124" w:rsidP="0014412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предмет на заданный звук.</w:t>
      </w:r>
    </w:p>
    <w:p w:rsidR="00536503" w:rsidRPr="006E3434" w:rsidRDefault="00536503" w:rsidP="0073363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историю с любым понравившимся персонажем – кто он,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делает, с кем играет, во что играет;</w:t>
      </w:r>
    </w:p>
    <w:p w:rsidR="0084433B" w:rsidRPr="006E3434" w:rsidRDefault="00536503" w:rsidP="0073363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объединиться в подгруппы и придумать один общий рассказ,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рассказ группе (что произойдет дальше);</w:t>
      </w:r>
    </w:p>
    <w:p w:rsidR="00536503" w:rsidRPr="006E3434" w:rsidRDefault="00536503" w:rsidP="00733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над памятью и вниманием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503" w:rsidRPr="006E3434" w:rsidRDefault="00536503" w:rsidP="0073363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знакомые предметы, устроить соревнование «кто найдет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быстрее»;</w:t>
      </w:r>
    </w:p>
    <w:p w:rsidR="00536503" w:rsidRPr="006E3434" w:rsidRDefault="00536503" w:rsidP="0084433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и найти предмет (человека, игрушку) по описанию;</w:t>
      </w:r>
    </w:p>
    <w:p w:rsidR="00536503" w:rsidRPr="006E3434" w:rsidRDefault="00536503" w:rsidP="0073363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детали на страничках, а потом закрыть книгу и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их.</w:t>
      </w:r>
    </w:p>
    <w:p w:rsidR="0084433B" w:rsidRPr="006E3434" w:rsidRDefault="00536503" w:rsidP="00733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пространственного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мышления,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математических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способностей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такие игры: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503" w:rsidRPr="006E3434" w:rsidRDefault="00536503" w:rsidP="007336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находится далеко, а что близко, что слева, а что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справа, что сверху, а что снизу;</w:t>
      </w:r>
    </w:p>
    <w:p w:rsidR="0084433B" w:rsidRPr="006E3434" w:rsidRDefault="00536503" w:rsidP="007336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двигается быстро, а что медленно, что стоит, а что</w:t>
      </w:r>
      <w:r w:rsidR="0084433B"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перемещается, что происходит раньше, а что позже;</w:t>
      </w:r>
    </w:p>
    <w:p w:rsidR="00536503" w:rsidRPr="006E3434" w:rsidRDefault="00536503" w:rsidP="007336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сосчитать, сравнить по форме, величине, цвету.</w:t>
      </w:r>
    </w:p>
    <w:p w:rsidR="00A24025" w:rsidRPr="006E3434" w:rsidRDefault="00A24025" w:rsidP="00733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216" w:rsidRPr="006E3434" w:rsidRDefault="00082834" w:rsidP="001A6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 xml:space="preserve">А теперь предлагаю вам </w:t>
      </w:r>
      <w:r w:rsidR="00A24025" w:rsidRPr="006E3434">
        <w:rPr>
          <w:rFonts w:ascii="Times New Roman" w:hAnsi="Times New Roman" w:cs="Times New Roman"/>
          <w:sz w:val="28"/>
          <w:szCs w:val="28"/>
        </w:rPr>
        <w:t xml:space="preserve">выполнить задания. </w:t>
      </w:r>
      <w:r w:rsidR="004A0722" w:rsidRPr="006E3434">
        <w:rPr>
          <w:rFonts w:ascii="Times New Roman" w:hAnsi="Times New Roman" w:cs="Times New Roman"/>
          <w:sz w:val="28"/>
          <w:szCs w:val="28"/>
        </w:rPr>
        <w:t>(</w:t>
      </w:r>
      <w:r w:rsidR="004A0722" w:rsidRPr="006E3434">
        <w:rPr>
          <w:rFonts w:ascii="Times New Roman" w:hAnsi="Times New Roman" w:cs="Times New Roman"/>
          <w:i/>
          <w:sz w:val="28"/>
          <w:szCs w:val="28"/>
        </w:rPr>
        <w:t>Педагоги делятся на 3 команды</w:t>
      </w:r>
      <w:r w:rsidR="004A0722" w:rsidRPr="006E3434">
        <w:rPr>
          <w:rFonts w:ascii="Times New Roman" w:hAnsi="Times New Roman" w:cs="Times New Roman"/>
          <w:sz w:val="28"/>
          <w:szCs w:val="28"/>
        </w:rPr>
        <w:t>)</w:t>
      </w:r>
    </w:p>
    <w:p w:rsidR="00A24025" w:rsidRPr="006E3434" w:rsidRDefault="00A24025" w:rsidP="001A62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3493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34938">
        <w:rPr>
          <w:rFonts w:ascii="Times New Roman" w:hAnsi="Times New Roman" w:cs="Times New Roman"/>
          <w:sz w:val="28"/>
          <w:szCs w:val="28"/>
        </w:rPr>
        <w:t xml:space="preserve"> </w:t>
      </w:r>
      <w:r w:rsidR="004A0722" w:rsidRPr="00E34938">
        <w:rPr>
          <w:rFonts w:ascii="Times New Roman" w:hAnsi="Times New Roman" w:cs="Times New Roman"/>
          <w:sz w:val="28"/>
          <w:szCs w:val="28"/>
        </w:rPr>
        <w:t>(</w:t>
      </w:r>
      <w:r w:rsidR="001A6216" w:rsidRPr="006E3434">
        <w:rPr>
          <w:rFonts w:ascii="Times New Roman" w:hAnsi="Times New Roman" w:cs="Times New Roman"/>
          <w:i/>
          <w:sz w:val="28"/>
          <w:szCs w:val="28"/>
        </w:rPr>
        <w:t>раздаю листы с сюжетной картинкой</w:t>
      </w:r>
      <w:r w:rsidR="001A6216" w:rsidRPr="006E3434">
        <w:rPr>
          <w:rFonts w:ascii="Times New Roman" w:hAnsi="Times New Roman" w:cs="Times New Roman"/>
          <w:sz w:val="28"/>
          <w:szCs w:val="28"/>
        </w:rPr>
        <w:t xml:space="preserve"> </w:t>
      </w:r>
      <w:r w:rsidR="004A0722" w:rsidRPr="006E3434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 </w:t>
      </w:r>
      <w:proofErr w:type="spellStart"/>
      <w:r w:rsidR="004A0722" w:rsidRPr="006E3434">
        <w:rPr>
          <w:rFonts w:ascii="Times New Roman" w:hAnsi="Times New Roman" w:cs="Times New Roman"/>
          <w:i/>
          <w:sz w:val="28"/>
          <w:szCs w:val="28"/>
          <w:u w:val="single"/>
        </w:rPr>
        <w:t>виммельбуха</w:t>
      </w:r>
      <w:proofErr w:type="spellEnd"/>
      <w:r w:rsidR="004A0722" w:rsidRPr="006E343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«Найди и покажи.</w:t>
      </w:r>
      <w:proofErr w:type="gramEnd"/>
      <w:r w:rsidR="004A0722" w:rsidRPr="006E343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4A0722" w:rsidRPr="006E3434">
        <w:rPr>
          <w:rFonts w:ascii="Times New Roman" w:hAnsi="Times New Roman" w:cs="Times New Roman"/>
          <w:i/>
          <w:sz w:val="28"/>
          <w:szCs w:val="28"/>
          <w:u w:val="single"/>
        </w:rPr>
        <w:t>Мы встречаем Новый год»</w:t>
      </w:r>
      <w:r w:rsidR="004A0722" w:rsidRPr="006E3434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1A6216" w:rsidRPr="006E3434" w:rsidRDefault="007A10A7" w:rsidP="001A621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1A6216" w:rsidRPr="006E3434">
        <w:rPr>
          <w:rFonts w:ascii="Times New Roman" w:hAnsi="Times New Roman" w:cs="Times New Roman"/>
          <w:sz w:val="28"/>
          <w:szCs w:val="28"/>
        </w:rPr>
        <w:t xml:space="preserve">«Кто быстрее»: </w:t>
      </w:r>
    </w:p>
    <w:p w:rsidR="00187E2C" w:rsidRPr="006E3434" w:rsidRDefault="00187E2C" w:rsidP="00187E2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Сколько детей катается на катке?</w:t>
      </w:r>
      <w:r w:rsidR="007A10A7" w:rsidRPr="006E3434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1A6216" w:rsidRPr="006E3434" w:rsidRDefault="001A6216" w:rsidP="001A621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Сосчитай, сколько всего подарков на рисунке.</w:t>
      </w:r>
      <w:r w:rsidR="007A10A7" w:rsidRPr="006E3434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1A6216" w:rsidRPr="006E3434" w:rsidRDefault="001A6216" w:rsidP="001A621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Найди все красные шапочки</w:t>
      </w:r>
      <w:r w:rsidR="00187E2C" w:rsidRPr="006E3434">
        <w:rPr>
          <w:rFonts w:ascii="Times New Roman" w:hAnsi="Times New Roman" w:cs="Times New Roman"/>
          <w:sz w:val="28"/>
          <w:szCs w:val="28"/>
        </w:rPr>
        <w:t>.</w:t>
      </w:r>
      <w:r w:rsidR="007A10A7" w:rsidRPr="006E3434">
        <w:rPr>
          <w:rFonts w:ascii="Times New Roman" w:hAnsi="Times New Roman" w:cs="Times New Roman"/>
          <w:sz w:val="28"/>
          <w:szCs w:val="28"/>
        </w:rPr>
        <w:t>(9)</w:t>
      </w:r>
    </w:p>
    <w:p w:rsidR="001A6216" w:rsidRPr="006E3434" w:rsidRDefault="00187E2C" w:rsidP="001A621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Кого на картинке больше: кошек или собак</w:t>
      </w:r>
      <w:proofErr w:type="gramStart"/>
      <w:r w:rsidRPr="006E3434">
        <w:rPr>
          <w:rFonts w:ascii="Times New Roman" w:hAnsi="Times New Roman" w:cs="Times New Roman"/>
          <w:sz w:val="28"/>
          <w:szCs w:val="28"/>
        </w:rPr>
        <w:t>?</w:t>
      </w:r>
      <w:r w:rsidR="007A10A7" w:rsidRPr="006E3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10A7" w:rsidRPr="006E3434">
        <w:rPr>
          <w:rFonts w:ascii="Times New Roman" w:hAnsi="Times New Roman" w:cs="Times New Roman"/>
          <w:sz w:val="28"/>
          <w:szCs w:val="28"/>
        </w:rPr>
        <w:t>кошек – 3, собак - 4)</w:t>
      </w:r>
    </w:p>
    <w:p w:rsidR="00187E2C" w:rsidRPr="006E3434" w:rsidRDefault="007A10A7" w:rsidP="00187E2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Составление истории. Каждому участнику нужно выбрать персонажа. И друг за другом рассказать о герое, чтобы получился рассказ. Начало:</w:t>
      </w:r>
    </w:p>
    <w:p w:rsidR="001A6216" w:rsidRPr="006E3434" w:rsidRDefault="001A621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3434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gramStart"/>
      <w:r w:rsidRPr="006E3434">
        <w:rPr>
          <w:rFonts w:ascii="Times New Roman" w:hAnsi="Times New Roman" w:cs="Times New Roman"/>
          <w:i/>
          <w:sz w:val="28"/>
          <w:szCs w:val="28"/>
        </w:rPr>
        <w:t>здорово</w:t>
      </w:r>
      <w:proofErr w:type="gramEnd"/>
      <w:r w:rsidRPr="006E3434">
        <w:rPr>
          <w:rFonts w:ascii="Times New Roman" w:hAnsi="Times New Roman" w:cs="Times New Roman"/>
          <w:i/>
          <w:sz w:val="28"/>
          <w:szCs w:val="28"/>
        </w:rPr>
        <w:t xml:space="preserve"> зимой! Особенно в преддверии праздника Нового года. </w:t>
      </w:r>
      <w:r w:rsidR="007A10A7" w:rsidRPr="006E3434">
        <w:rPr>
          <w:rFonts w:ascii="Times New Roman" w:hAnsi="Times New Roman" w:cs="Times New Roman"/>
          <w:i/>
          <w:sz w:val="28"/>
          <w:szCs w:val="28"/>
        </w:rPr>
        <w:t>Традиционно мы ездим по магазинам и закупаем подарки</w:t>
      </w:r>
      <w:r w:rsidR="007A10A7" w:rsidRPr="006E3434">
        <w:rPr>
          <w:rFonts w:ascii="Times New Roman" w:hAnsi="Times New Roman" w:cs="Times New Roman"/>
          <w:sz w:val="28"/>
          <w:szCs w:val="28"/>
        </w:rPr>
        <w:t xml:space="preserve">, </w:t>
      </w:r>
      <w:r w:rsidR="007A10A7" w:rsidRPr="006E3434">
        <w:rPr>
          <w:rFonts w:ascii="Times New Roman" w:hAnsi="Times New Roman" w:cs="Times New Roman"/>
          <w:i/>
          <w:sz w:val="28"/>
          <w:szCs w:val="28"/>
        </w:rPr>
        <w:t>чтобы порадовать</w:t>
      </w:r>
      <w:r w:rsidR="007A10A7" w:rsidRPr="006E3434">
        <w:rPr>
          <w:rFonts w:ascii="Times New Roman" w:hAnsi="Times New Roman" w:cs="Times New Roman"/>
          <w:sz w:val="28"/>
          <w:szCs w:val="28"/>
        </w:rPr>
        <w:t xml:space="preserve"> </w:t>
      </w:r>
      <w:r w:rsidR="007A10A7" w:rsidRPr="006E3434">
        <w:rPr>
          <w:rFonts w:ascii="Times New Roman" w:hAnsi="Times New Roman" w:cs="Times New Roman"/>
          <w:i/>
          <w:sz w:val="28"/>
          <w:szCs w:val="28"/>
        </w:rPr>
        <w:t>членов нашей большой и дружной семьи …</w:t>
      </w:r>
    </w:p>
    <w:p w:rsidR="007A10A7" w:rsidRPr="006E3434" w:rsidRDefault="006C36E1" w:rsidP="006C36E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«Кто запомнил?» (</w:t>
      </w:r>
      <w:r w:rsidRPr="006E3434">
        <w:rPr>
          <w:rFonts w:ascii="Times New Roman" w:hAnsi="Times New Roman" w:cs="Times New Roman"/>
          <w:i/>
          <w:sz w:val="28"/>
          <w:szCs w:val="28"/>
        </w:rPr>
        <w:t>распечатки собираю</w:t>
      </w:r>
      <w:r w:rsidRPr="006E3434">
        <w:rPr>
          <w:rFonts w:ascii="Times New Roman" w:hAnsi="Times New Roman" w:cs="Times New Roman"/>
          <w:sz w:val="28"/>
          <w:szCs w:val="28"/>
        </w:rPr>
        <w:t>). Ответьте на вопросы:</w:t>
      </w:r>
    </w:p>
    <w:p w:rsidR="006C36E1" w:rsidRPr="006E3434" w:rsidRDefault="006C36E1" w:rsidP="006C36E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lastRenderedPageBreak/>
        <w:t>Назовите снежные фигуры на площади?</w:t>
      </w:r>
    </w:p>
    <w:p w:rsidR="006C36E1" w:rsidRPr="006E3434" w:rsidRDefault="006C36E1" w:rsidP="006C36E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Что продают в ларьке справа?</w:t>
      </w:r>
    </w:p>
    <w:p w:rsidR="006C36E1" w:rsidRPr="006E3434" w:rsidRDefault="006C36E1" w:rsidP="006C36E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Была ли на картинке лошадь?</w:t>
      </w:r>
    </w:p>
    <w:p w:rsidR="006C36E1" w:rsidRPr="006E3434" w:rsidRDefault="006C36E1" w:rsidP="006C36E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34">
        <w:rPr>
          <w:rFonts w:ascii="Times New Roman" w:hAnsi="Times New Roman" w:cs="Times New Roman"/>
          <w:sz w:val="28"/>
          <w:szCs w:val="28"/>
        </w:rPr>
        <w:t>Что написано на вывеске перед входом на каток?</w:t>
      </w:r>
    </w:p>
    <w:p w:rsidR="004A0162" w:rsidRPr="006E3434" w:rsidRDefault="007621D9" w:rsidP="00762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93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E34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289">
        <w:rPr>
          <w:rFonts w:ascii="Times New Roman" w:hAnsi="Times New Roman" w:cs="Times New Roman"/>
          <w:sz w:val="28"/>
          <w:szCs w:val="28"/>
        </w:rPr>
        <w:t xml:space="preserve">«Кто больше» </w:t>
      </w:r>
      <w:r w:rsidR="004A0162" w:rsidRPr="006E3434">
        <w:rPr>
          <w:rFonts w:ascii="Times New Roman" w:hAnsi="Times New Roman" w:cs="Times New Roman"/>
          <w:sz w:val="28"/>
          <w:szCs w:val="28"/>
        </w:rPr>
        <w:t xml:space="preserve"> (</w:t>
      </w:r>
      <w:r w:rsidR="004A0162" w:rsidRPr="006E3434">
        <w:rPr>
          <w:rFonts w:ascii="Times New Roman" w:hAnsi="Times New Roman" w:cs="Times New Roman"/>
          <w:i/>
          <w:sz w:val="28"/>
          <w:szCs w:val="28"/>
        </w:rPr>
        <w:t>раздаю рабочие листы</w:t>
      </w:r>
      <w:r w:rsidR="00E17289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gramStart"/>
      <w:r w:rsidR="00E17289">
        <w:rPr>
          <w:rFonts w:ascii="Times New Roman" w:hAnsi="Times New Roman" w:cs="Times New Roman"/>
          <w:i/>
          <w:sz w:val="28"/>
          <w:szCs w:val="28"/>
        </w:rPr>
        <w:t>Логопедического</w:t>
      </w:r>
      <w:proofErr w:type="gramEnd"/>
      <w:r w:rsidR="00E17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7289">
        <w:rPr>
          <w:rFonts w:ascii="Times New Roman" w:hAnsi="Times New Roman" w:cs="Times New Roman"/>
          <w:i/>
          <w:sz w:val="28"/>
          <w:szCs w:val="28"/>
        </w:rPr>
        <w:t>виммельбуха</w:t>
      </w:r>
      <w:proofErr w:type="spellEnd"/>
      <w:r w:rsidR="00E17289">
        <w:rPr>
          <w:rFonts w:ascii="Times New Roman" w:hAnsi="Times New Roman" w:cs="Times New Roman"/>
          <w:i/>
          <w:sz w:val="28"/>
          <w:szCs w:val="28"/>
        </w:rPr>
        <w:t xml:space="preserve"> звук Ш</w:t>
      </w:r>
      <w:r w:rsidR="004A0162" w:rsidRPr="006E3434">
        <w:rPr>
          <w:rFonts w:ascii="Times New Roman" w:hAnsi="Times New Roman" w:cs="Times New Roman"/>
          <w:i/>
          <w:sz w:val="28"/>
          <w:szCs w:val="28"/>
        </w:rPr>
        <w:t>)</w:t>
      </w:r>
      <w:r w:rsidR="00E172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162" w:rsidRPr="006E3434">
        <w:rPr>
          <w:rFonts w:ascii="Times New Roman" w:hAnsi="Times New Roman" w:cs="Times New Roman"/>
          <w:sz w:val="28"/>
          <w:szCs w:val="28"/>
        </w:rPr>
        <w:t>Нужно найти как можно больше слов на заданный звук.</w:t>
      </w:r>
    </w:p>
    <w:p w:rsidR="004A0162" w:rsidRPr="006E3434" w:rsidRDefault="004A0162" w:rsidP="00762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938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6E3434">
        <w:rPr>
          <w:rFonts w:ascii="Times New Roman" w:hAnsi="Times New Roman" w:cs="Times New Roman"/>
          <w:sz w:val="28"/>
          <w:szCs w:val="28"/>
        </w:rPr>
        <w:t xml:space="preserve"> </w:t>
      </w:r>
      <w:r w:rsidR="002F0A5F" w:rsidRPr="006E3434">
        <w:rPr>
          <w:rFonts w:ascii="Times New Roman" w:hAnsi="Times New Roman" w:cs="Times New Roman"/>
          <w:sz w:val="28"/>
          <w:szCs w:val="28"/>
        </w:rPr>
        <w:t xml:space="preserve"> </w:t>
      </w:r>
      <w:r w:rsidR="00E17289">
        <w:rPr>
          <w:rFonts w:ascii="Times New Roman" w:hAnsi="Times New Roman" w:cs="Times New Roman"/>
          <w:sz w:val="28"/>
          <w:szCs w:val="28"/>
        </w:rPr>
        <w:t>«Истории»</w:t>
      </w:r>
      <w:r w:rsidR="00260D9C" w:rsidRPr="006E3434">
        <w:rPr>
          <w:rFonts w:ascii="Times New Roman" w:hAnsi="Times New Roman" w:cs="Times New Roman"/>
          <w:sz w:val="28"/>
          <w:szCs w:val="28"/>
        </w:rPr>
        <w:t xml:space="preserve">  (</w:t>
      </w:r>
      <w:r w:rsidR="00260D9C" w:rsidRPr="006E3434">
        <w:rPr>
          <w:rFonts w:ascii="Times New Roman" w:hAnsi="Times New Roman" w:cs="Times New Roman"/>
          <w:i/>
          <w:sz w:val="28"/>
          <w:szCs w:val="28"/>
        </w:rPr>
        <w:t>раздаю рабочие листы)</w:t>
      </w:r>
    </w:p>
    <w:p w:rsidR="00260D9C" w:rsidRDefault="00E17289" w:rsidP="00762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истории разные по жанру: детектив, комедия, мелодрама, сказка, новости</w:t>
      </w:r>
      <w:r w:rsidR="000554A6">
        <w:rPr>
          <w:rFonts w:ascii="Times New Roman" w:hAnsi="Times New Roman" w:cs="Times New Roman"/>
          <w:sz w:val="28"/>
          <w:szCs w:val="28"/>
        </w:rPr>
        <w:t>, песня</w:t>
      </w:r>
      <w:r w:rsidR="004B573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5DF8" w:rsidRDefault="004B573F" w:rsidP="00E34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938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9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4938">
        <w:rPr>
          <w:rFonts w:ascii="Times New Roman" w:hAnsi="Times New Roman" w:cs="Times New Roman"/>
          <w:sz w:val="28"/>
          <w:szCs w:val="28"/>
        </w:rPr>
        <w:t>Виммельбуквы</w:t>
      </w:r>
      <w:proofErr w:type="spellEnd"/>
      <w:r w:rsidR="00E34938">
        <w:rPr>
          <w:rFonts w:ascii="Times New Roman" w:hAnsi="Times New Roman" w:cs="Times New Roman"/>
          <w:sz w:val="28"/>
          <w:szCs w:val="28"/>
        </w:rPr>
        <w:t>» (учим буквы</w:t>
      </w:r>
      <w:r w:rsidR="004E0680">
        <w:rPr>
          <w:rFonts w:ascii="Times New Roman" w:hAnsi="Times New Roman" w:cs="Times New Roman"/>
          <w:sz w:val="28"/>
          <w:szCs w:val="28"/>
        </w:rPr>
        <w:t>, обогащаем словарь</w:t>
      </w:r>
      <w:r w:rsidR="00E34938">
        <w:rPr>
          <w:rFonts w:ascii="Times New Roman" w:hAnsi="Times New Roman" w:cs="Times New Roman"/>
          <w:sz w:val="28"/>
          <w:szCs w:val="28"/>
        </w:rPr>
        <w:t>)</w:t>
      </w:r>
    </w:p>
    <w:p w:rsidR="005F5DF8" w:rsidRDefault="005F5DF8" w:rsidP="00E34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обучения грамоте:  </w:t>
      </w:r>
    </w:p>
    <w:p w:rsidR="005F5DF8" w:rsidRPr="00E34938" w:rsidRDefault="00E34938" w:rsidP="00E34938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938">
        <w:rPr>
          <w:rFonts w:ascii="Times New Roman" w:hAnsi="Times New Roman" w:cs="Times New Roman"/>
          <w:sz w:val="28"/>
          <w:szCs w:val="28"/>
        </w:rPr>
        <w:t>И.Павловская</w:t>
      </w:r>
      <w:proofErr w:type="spellEnd"/>
      <w:r w:rsidRPr="00E34938">
        <w:rPr>
          <w:rFonts w:ascii="Times New Roman" w:hAnsi="Times New Roman" w:cs="Times New Roman"/>
          <w:sz w:val="28"/>
          <w:szCs w:val="28"/>
        </w:rPr>
        <w:t xml:space="preserve"> «Азбука в картинках», 1988 г.</w:t>
      </w:r>
    </w:p>
    <w:p w:rsidR="00E34938" w:rsidRPr="00E34938" w:rsidRDefault="00E34938" w:rsidP="00E34938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938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Pr="00E34938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E34938">
        <w:rPr>
          <w:rFonts w:ascii="Times New Roman" w:hAnsi="Times New Roman" w:cs="Times New Roman"/>
          <w:sz w:val="28"/>
          <w:szCs w:val="28"/>
        </w:rPr>
        <w:t>. От</w:t>
      </w:r>
      <w:proofErr w:type="gramStart"/>
      <w:r w:rsidRPr="00E349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4938"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4B573F" w:rsidRPr="00E34938" w:rsidRDefault="005F5DF8" w:rsidP="00E34938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938">
        <w:rPr>
          <w:rFonts w:ascii="Times New Roman" w:hAnsi="Times New Roman" w:cs="Times New Roman"/>
          <w:sz w:val="28"/>
          <w:szCs w:val="28"/>
        </w:rPr>
        <w:t>М.В.Волкова</w:t>
      </w:r>
      <w:proofErr w:type="spellEnd"/>
      <w:r w:rsidRPr="00E34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4938">
        <w:rPr>
          <w:rFonts w:ascii="Times New Roman" w:hAnsi="Times New Roman" w:cs="Times New Roman"/>
          <w:sz w:val="28"/>
          <w:szCs w:val="28"/>
        </w:rPr>
        <w:t>Л.Г.Зайцева</w:t>
      </w:r>
      <w:proofErr w:type="spellEnd"/>
      <w:r w:rsidRPr="00E34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4938">
        <w:rPr>
          <w:rFonts w:ascii="Times New Roman" w:hAnsi="Times New Roman" w:cs="Times New Roman"/>
          <w:sz w:val="28"/>
          <w:szCs w:val="28"/>
        </w:rPr>
        <w:t>Виммельбуквы</w:t>
      </w:r>
      <w:proofErr w:type="spellEnd"/>
      <w:r w:rsidRPr="00E34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4938">
        <w:rPr>
          <w:rFonts w:ascii="Times New Roman" w:hAnsi="Times New Roman" w:cs="Times New Roman"/>
          <w:sz w:val="28"/>
          <w:szCs w:val="28"/>
        </w:rPr>
        <w:t>Нейроазбука</w:t>
      </w:r>
      <w:proofErr w:type="spellEnd"/>
      <w:r w:rsidRPr="00E34938">
        <w:rPr>
          <w:rFonts w:ascii="Times New Roman" w:hAnsi="Times New Roman" w:cs="Times New Roman"/>
          <w:sz w:val="28"/>
          <w:szCs w:val="28"/>
        </w:rPr>
        <w:t>.</w:t>
      </w:r>
    </w:p>
    <w:p w:rsidR="006E3434" w:rsidRPr="006E3434" w:rsidRDefault="007707F9" w:rsidP="00762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а</w:t>
      </w:r>
      <w:r w:rsidR="000554A6">
        <w:rPr>
          <w:rFonts w:ascii="Times New Roman" w:hAnsi="Times New Roman" w:cs="Times New Roman"/>
          <w:sz w:val="28"/>
          <w:szCs w:val="28"/>
        </w:rPr>
        <w:t>стролябию</w:t>
      </w:r>
      <w:r w:rsidR="004E0680">
        <w:rPr>
          <w:rFonts w:ascii="Times New Roman" w:hAnsi="Times New Roman" w:cs="Times New Roman"/>
          <w:sz w:val="28"/>
          <w:szCs w:val="28"/>
        </w:rPr>
        <w:t xml:space="preserve"> (4), </w:t>
      </w:r>
      <w:r w:rsidR="000554A6">
        <w:rPr>
          <w:rFonts w:ascii="Times New Roman" w:hAnsi="Times New Roman" w:cs="Times New Roman"/>
          <w:sz w:val="28"/>
          <w:szCs w:val="28"/>
        </w:rPr>
        <w:t>айву (6), алебарду(13)</w:t>
      </w:r>
    </w:p>
    <w:p w:rsidR="000554A6" w:rsidRDefault="000554A6" w:rsidP="006E34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B2" w:rsidRPr="000D0BB2" w:rsidRDefault="00231299" w:rsidP="006E34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="000D0BB2" w:rsidRPr="000D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универсальная технология, с помощью которой можно реализовать множество педагогических задач. Но самое главное – творческий подход, иначе </w:t>
      </w:r>
      <w:proofErr w:type="spellStart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6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остаться просто книгой для рассматривания картинок.</w:t>
      </w:r>
      <w:bookmarkStart w:id="0" w:name="_GoBack"/>
      <w:bookmarkEnd w:id="0"/>
    </w:p>
    <w:sectPr w:rsidR="000D0BB2" w:rsidRPr="000D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FE6"/>
    <w:multiLevelType w:val="hybridMultilevel"/>
    <w:tmpl w:val="0820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7BD"/>
    <w:multiLevelType w:val="hybridMultilevel"/>
    <w:tmpl w:val="19BA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59A7"/>
    <w:multiLevelType w:val="hybridMultilevel"/>
    <w:tmpl w:val="569AB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95772"/>
    <w:multiLevelType w:val="hybridMultilevel"/>
    <w:tmpl w:val="B438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468F7"/>
    <w:multiLevelType w:val="hybridMultilevel"/>
    <w:tmpl w:val="9DE0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EC5"/>
    <w:multiLevelType w:val="hybridMultilevel"/>
    <w:tmpl w:val="D878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D162A"/>
    <w:multiLevelType w:val="hybridMultilevel"/>
    <w:tmpl w:val="E7C05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711AEC"/>
    <w:multiLevelType w:val="hybridMultilevel"/>
    <w:tmpl w:val="9962DC5E"/>
    <w:lvl w:ilvl="0" w:tplc="8C44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EC"/>
    <w:rsid w:val="00003E97"/>
    <w:rsid w:val="00037BC6"/>
    <w:rsid w:val="00054B35"/>
    <w:rsid w:val="000554A6"/>
    <w:rsid w:val="00057761"/>
    <w:rsid w:val="00082834"/>
    <w:rsid w:val="000D0BB2"/>
    <w:rsid w:val="000F1F1A"/>
    <w:rsid w:val="00144124"/>
    <w:rsid w:val="001776A9"/>
    <w:rsid w:val="00187E2C"/>
    <w:rsid w:val="001A1827"/>
    <w:rsid w:val="001A6216"/>
    <w:rsid w:val="00231299"/>
    <w:rsid w:val="00260D9C"/>
    <w:rsid w:val="002F0A5F"/>
    <w:rsid w:val="002F7D1D"/>
    <w:rsid w:val="003510BF"/>
    <w:rsid w:val="004A0162"/>
    <w:rsid w:val="004A0722"/>
    <w:rsid w:val="004B573F"/>
    <w:rsid w:val="004E0680"/>
    <w:rsid w:val="00536503"/>
    <w:rsid w:val="00566579"/>
    <w:rsid w:val="005F5DF8"/>
    <w:rsid w:val="00671F3E"/>
    <w:rsid w:val="00684CA8"/>
    <w:rsid w:val="006C36E1"/>
    <w:rsid w:val="006E3434"/>
    <w:rsid w:val="00703FE8"/>
    <w:rsid w:val="0073363A"/>
    <w:rsid w:val="007621D9"/>
    <w:rsid w:val="007707F9"/>
    <w:rsid w:val="007A10A7"/>
    <w:rsid w:val="0084433B"/>
    <w:rsid w:val="00867943"/>
    <w:rsid w:val="009F0612"/>
    <w:rsid w:val="00A24025"/>
    <w:rsid w:val="00A3656C"/>
    <w:rsid w:val="00C25BD4"/>
    <w:rsid w:val="00C94557"/>
    <w:rsid w:val="00CC44EC"/>
    <w:rsid w:val="00D0714F"/>
    <w:rsid w:val="00D60968"/>
    <w:rsid w:val="00DA1384"/>
    <w:rsid w:val="00E13BF6"/>
    <w:rsid w:val="00E17289"/>
    <w:rsid w:val="00E34938"/>
    <w:rsid w:val="00E45B06"/>
    <w:rsid w:val="00E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7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B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5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7D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7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B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5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7D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B901-7F08-476D-81E5-3FCDD37E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2024-11-07T14:56:00Z</cp:lastPrinted>
  <dcterms:created xsi:type="dcterms:W3CDTF">2024-11-05T16:48:00Z</dcterms:created>
  <dcterms:modified xsi:type="dcterms:W3CDTF">2024-11-19T18:46:00Z</dcterms:modified>
</cp:coreProperties>
</file>